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Č. potvrdenia tarify: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Č. nákladného listu (CMR) / jazdy: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Odkiaľ → Kam (trasa):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Dátum nakládky / vykládky: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Kilometre / sadzba za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