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Pacient (ime živali):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Številka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Vrsta / pasma: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izdaje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Številka mikročipa: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plačila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pregleda / posega: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Veterinar (licenca VZS):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Prejemnik: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Podatki o plačilu: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