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Guía / Carta Porte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embarque / carga: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Origen (recolección):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(entrega):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traslado / entrega: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