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Jármű (évjárat / márka / modell / szín):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Rendszám: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Felvétel helyszíne: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Leadás helyszíne / cél: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Rendőrségi / biztosítói / hivatkozási szám: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