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L / AWB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cking / shipment re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 (pickup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ation (deliver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ip / delivery da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