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ylist / technician / therapi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ointment / service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/ categor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th / chair rental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T Trade Licence reference (if applicable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